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A4" w:rsidRPr="006F1A1D" w:rsidRDefault="00F32BA4" w:rsidP="006132E2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6F1A1D">
        <w:rPr>
          <w:rFonts w:ascii="Bookman Old Style" w:hAnsi="Bookman Old Style"/>
          <w:b/>
          <w:sz w:val="26"/>
          <w:szCs w:val="26"/>
        </w:rPr>
        <w:t>PAKTA INTEGRITAS</w:t>
      </w:r>
    </w:p>
    <w:p w:rsidR="00685497" w:rsidRPr="00A41279" w:rsidRDefault="00685497" w:rsidP="006132E2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6132E2" w:rsidRPr="00A41279" w:rsidRDefault="006132E2" w:rsidP="006132E2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F32BA4" w:rsidRPr="00A41279" w:rsidRDefault="00F32BA4" w:rsidP="00A41279">
      <w:pPr>
        <w:spacing w:after="0" w:line="312" w:lineRule="auto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Saya yang bertanda tangan di bawah ini :</w:t>
      </w:r>
    </w:p>
    <w:p w:rsidR="00F32BA4" w:rsidRPr="00A41279" w:rsidRDefault="00F32BA4" w:rsidP="00A41279">
      <w:pPr>
        <w:spacing w:after="0" w:line="312" w:lineRule="auto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Nama</w:t>
      </w:r>
      <w:r w:rsidR="006132E2" w:rsidRPr="00A41279">
        <w:rPr>
          <w:rFonts w:ascii="Bookman Old Style" w:hAnsi="Bookman Old Style"/>
        </w:rPr>
        <w:tab/>
      </w:r>
      <w:r w:rsidR="006132E2" w:rsidRPr="00A41279">
        <w:rPr>
          <w:rFonts w:ascii="Bookman Old Style" w:hAnsi="Bookman Old Style"/>
        </w:rPr>
        <w:tab/>
      </w:r>
      <w:r w:rsidRPr="00A41279">
        <w:rPr>
          <w:rFonts w:ascii="Bookman Old Style" w:hAnsi="Bookman Old Style"/>
        </w:rPr>
        <w:t>:..................................................................................</w:t>
      </w:r>
    </w:p>
    <w:p w:rsidR="00F32BA4" w:rsidRPr="00A41279" w:rsidRDefault="00F32BA4" w:rsidP="00A41279">
      <w:pPr>
        <w:spacing w:after="0" w:line="312" w:lineRule="auto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NIP</w:t>
      </w:r>
      <w:r w:rsidR="006132E2" w:rsidRPr="00A41279">
        <w:rPr>
          <w:rFonts w:ascii="Bookman Old Style" w:hAnsi="Bookman Old Style"/>
        </w:rPr>
        <w:tab/>
      </w:r>
      <w:r w:rsidR="006132E2" w:rsidRPr="00A41279">
        <w:rPr>
          <w:rFonts w:ascii="Bookman Old Style" w:hAnsi="Bookman Old Style"/>
        </w:rPr>
        <w:tab/>
      </w:r>
      <w:r w:rsidRPr="00A41279">
        <w:rPr>
          <w:rFonts w:ascii="Bookman Old Style" w:hAnsi="Bookman Old Style"/>
        </w:rPr>
        <w:t>:..................................................................................</w:t>
      </w:r>
    </w:p>
    <w:p w:rsidR="00F32BA4" w:rsidRPr="00A41279" w:rsidRDefault="00F32BA4" w:rsidP="00A41279">
      <w:pPr>
        <w:tabs>
          <w:tab w:val="left" w:pos="1418"/>
        </w:tabs>
        <w:spacing w:after="0" w:line="312" w:lineRule="auto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Jabatan</w:t>
      </w:r>
      <w:r w:rsidR="006132E2" w:rsidRPr="00A41279">
        <w:rPr>
          <w:rFonts w:ascii="Bookman Old Style" w:hAnsi="Bookman Old Style"/>
        </w:rPr>
        <w:tab/>
      </w:r>
      <w:r w:rsidR="006132E2" w:rsidRPr="00A41279">
        <w:rPr>
          <w:rFonts w:ascii="Bookman Old Style" w:hAnsi="Bookman Old Style"/>
        </w:rPr>
        <w:tab/>
      </w:r>
      <w:r w:rsidRPr="00A41279">
        <w:rPr>
          <w:rFonts w:ascii="Bookman Old Style" w:hAnsi="Bookman Old Style"/>
        </w:rPr>
        <w:t>:..................................................................................</w:t>
      </w:r>
    </w:p>
    <w:p w:rsidR="00F32BA4" w:rsidRDefault="00F32BA4" w:rsidP="00A41279">
      <w:pPr>
        <w:tabs>
          <w:tab w:val="left" w:pos="1418"/>
        </w:tabs>
        <w:spacing w:after="0" w:line="312" w:lineRule="auto"/>
        <w:rPr>
          <w:rFonts w:ascii="Bookman Old Style" w:hAnsi="Bookman Old Style"/>
          <w:lang w:val="en-US"/>
        </w:rPr>
      </w:pPr>
      <w:r w:rsidRPr="00A41279">
        <w:rPr>
          <w:rFonts w:ascii="Bookman Old Style" w:hAnsi="Bookman Old Style"/>
        </w:rPr>
        <w:t>Instansi</w:t>
      </w:r>
      <w:r w:rsidR="006132E2" w:rsidRPr="00A41279">
        <w:rPr>
          <w:rFonts w:ascii="Bookman Old Style" w:hAnsi="Bookman Old Style"/>
        </w:rPr>
        <w:tab/>
      </w:r>
      <w:r w:rsidR="006132E2" w:rsidRPr="00A41279">
        <w:rPr>
          <w:rFonts w:ascii="Bookman Old Style" w:hAnsi="Bookman Old Style"/>
        </w:rPr>
        <w:tab/>
      </w:r>
      <w:r w:rsidRPr="00A41279">
        <w:rPr>
          <w:rFonts w:ascii="Bookman Old Style" w:hAnsi="Bookman Old Style"/>
        </w:rPr>
        <w:t>:..................................................................................</w:t>
      </w:r>
    </w:p>
    <w:p w:rsidR="00E16F49" w:rsidRPr="00E16F49" w:rsidRDefault="00E16F49" w:rsidP="00E16F49">
      <w:pPr>
        <w:tabs>
          <w:tab w:val="left" w:pos="1418"/>
        </w:tabs>
        <w:spacing w:after="0" w:line="72" w:lineRule="auto"/>
        <w:rPr>
          <w:rFonts w:ascii="Bookman Old Style" w:hAnsi="Bookman Old Style"/>
          <w:lang w:val="en-US"/>
        </w:rPr>
      </w:pPr>
    </w:p>
    <w:p w:rsidR="00F32BA4" w:rsidRPr="00A41279" w:rsidRDefault="00F32BA4" w:rsidP="00A41279">
      <w:pPr>
        <w:spacing w:after="0" w:line="312" w:lineRule="auto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dengan ini menyatakan janji dan komitmen untuk melaksanakan tugas dan wewenang apabila terpilih</w:t>
      </w:r>
      <w:r w:rsidR="006132E2" w:rsidRPr="00A41279">
        <w:rPr>
          <w:rFonts w:ascii="Bookman Old Style" w:hAnsi="Bookman Old Style"/>
        </w:rPr>
        <w:t xml:space="preserve"> sebagai </w:t>
      </w:r>
      <w:r w:rsidR="00CE55EC">
        <w:rPr>
          <w:rFonts w:ascii="Bookman Old Style" w:hAnsi="Bookman Old Style"/>
          <w:lang w:val="en-US"/>
        </w:rPr>
        <w:t>……………………….. (</w:t>
      </w:r>
      <w:proofErr w:type="spellStart"/>
      <w:r w:rsidR="00CE55EC">
        <w:rPr>
          <w:rFonts w:ascii="Bookman Old Style" w:hAnsi="Bookman Old Style"/>
          <w:lang w:val="en-US"/>
        </w:rPr>
        <w:t>sebutkan</w:t>
      </w:r>
      <w:proofErr w:type="spellEnd"/>
      <w:r w:rsidR="00CE55EC">
        <w:rPr>
          <w:rFonts w:ascii="Bookman Old Style" w:hAnsi="Bookman Old Style"/>
          <w:lang w:val="en-US"/>
        </w:rPr>
        <w:t xml:space="preserve"> </w:t>
      </w:r>
      <w:proofErr w:type="spellStart"/>
      <w:r w:rsidR="00CE55EC">
        <w:rPr>
          <w:rFonts w:ascii="Bookman Old Style" w:hAnsi="Bookman Old Style"/>
          <w:lang w:val="en-US"/>
        </w:rPr>
        <w:t>jabatan</w:t>
      </w:r>
      <w:proofErr w:type="spellEnd"/>
      <w:r w:rsidR="00CE55EC">
        <w:rPr>
          <w:rFonts w:ascii="Bookman Old Style" w:hAnsi="Bookman Old Style"/>
          <w:lang w:val="en-US"/>
        </w:rPr>
        <w:t xml:space="preserve"> yang </w:t>
      </w:r>
      <w:proofErr w:type="spellStart"/>
      <w:r w:rsidR="00CE55EC">
        <w:rPr>
          <w:rFonts w:ascii="Bookman Old Style" w:hAnsi="Bookman Old Style"/>
          <w:lang w:val="en-US"/>
        </w:rPr>
        <w:t>dipilih</w:t>
      </w:r>
      <w:proofErr w:type="spellEnd"/>
      <w:r w:rsidR="00CE55EC">
        <w:rPr>
          <w:rFonts w:ascii="Bookman Old Style" w:hAnsi="Bookman Old Style"/>
          <w:lang w:val="en-US"/>
        </w:rPr>
        <w:t xml:space="preserve">) </w:t>
      </w:r>
      <w:r w:rsidRPr="00A41279">
        <w:rPr>
          <w:rFonts w:ascii="Bookman Old Style" w:hAnsi="Bookman Old Style"/>
        </w:rPr>
        <w:t xml:space="preserve">Kabupaten </w:t>
      </w:r>
      <w:r w:rsidR="006132E2" w:rsidRPr="00A41279">
        <w:rPr>
          <w:rFonts w:ascii="Bookman Old Style" w:hAnsi="Bookman Old Style"/>
        </w:rPr>
        <w:t>Malang</w:t>
      </w:r>
      <w:r w:rsidRPr="00A41279">
        <w:rPr>
          <w:rFonts w:ascii="Bookman Old Style" w:hAnsi="Bookman Old Style"/>
        </w:rPr>
        <w:t>, menyatakan:</w:t>
      </w:r>
    </w:p>
    <w:p w:rsidR="00F32BA4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Bersedia melaksanakan tugas dan memegang teguh sumpah jabatan;</w:t>
      </w:r>
    </w:p>
    <w:p w:rsidR="00F32BA4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 xml:space="preserve">Bersedia bertempat tinggal/ berdomisili di Kabupaten </w:t>
      </w:r>
      <w:r w:rsidR="008D6091" w:rsidRPr="00A41279">
        <w:rPr>
          <w:rFonts w:ascii="Bookman Old Style" w:hAnsi="Bookman Old Style"/>
        </w:rPr>
        <w:t>Malang</w:t>
      </w:r>
      <w:r w:rsidRPr="00A41279">
        <w:rPr>
          <w:rFonts w:ascii="Bookman Old Style" w:hAnsi="Bookman Old Style"/>
        </w:rPr>
        <w:t>;</w:t>
      </w:r>
    </w:p>
    <w:p w:rsidR="00F32BA4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Berperan secara pro aktif dalam upaya pencegahan dan pemberantasan Korupsi, Kolusi dan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Nepotisme serta tidak melibatkan diri dalam perbuatan tercela;</w:t>
      </w:r>
    </w:p>
    <w:p w:rsidR="00F32BA4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Memegang teguh komitmen, bahwa transparansi akan diterapkan diseluruh kegiatan sepanjang</w:t>
      </w:r>
      <w:r w:rsidR="009A5D88">
        <w:rPr>
          <w:rFonts w:ascii="Bookman Old Style" w:hAnsi="Bookman Old Style"/>
        </w:rPr>
        <w:t xml:space="preserve"> </w:t>
      </w:r>
      <w:r w:rsidRPr="00A41279">
        <w:rPr>
          <w:rFonts w:ascii="Bookman Old Style" w:hAnsi="Bookman Old Style"/>
        </w:rPr>
        <w:t>tidak dilarang peraturan perundang-undangan yang dilaksanakan di bawah wewenang saya;</w:t>
      </w:r>
    </w:p>
    <w:p w:rsidR="00F32BA4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Tidak akan melakukan “pertentangan kepentingan (conflict of interest)” dalam pelaksanaan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kegiatan pelayanan publik serta kegiatan lainnya yang terkait dengan tugas dan kewenangan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saya;</w:t>
      </w:r>
    </w:p>
    <w:p w:rsidR="00F32BA4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Bersedia memberikan keterangan, baik lisan maupun tertulis kepada Bupati/Wakil Bupati, apabila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ada pengaduan yang menyangkut diri saya ataupun organisasi dibawah tanggung jawab saya;</w:t>
      </w:r>
    </w:p>
    <w:p w:rsidR="00F32BA4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Bersedia dan sanggup melaksanakan tugas dan fungsi sesuai dengan kewenangan dan target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 xml:space="preserve">kinerja yang ditetapkan Pemerintah Kabupaten </w:t>
      </w:r>
      <w:r w:rsidR="008D6091" w:rsidRPr="00A41279">
        <w:rPr>
          <w:rFonts w:ascii="Bookman Old Style" w:hAnsi="Bookman Old Style"/>
        </w:rPr>
        <w:t>Malang</w:t>
      </w:r>
      <w:r w:rsidRPr="00A41279">
        <w:rPr>
          <w:rFonts w:ascii="Bookman Old Style" w:hAnsi="Bookman Old Style"/>
        </w:rPr>
        <w:t>, dan apabila kinerja saya tidak mencapai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target di maksud, maka saya bersedia untuk dievaluasi dari jabatan saya dan tidak akan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melakukan tuntutan hukum atas hak terhadap evaluasi jabatan apabila target kinerja tidak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terpenuhi;</w:t>
      </w:r>
    </w:p>
    <w:p w:rsidR="00F32BA4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Setia, taat dan loyal menjalankan perintah kedinasan terhadap seluruh kebijakan pimpinan, baik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yang bersifat umum, khusus maupun detail perintah lainnya yang sah berdasarkan pada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kewenangan sesuai peraturan perundang-undangan dan azas umum pemerintah yang baik</w:t>
      </w:r>
      <w:r w:rsidR="002F6874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(AUPB);</w:t>
      </w:r>
    </w:p>
    <w:p w:rsidR="00F32BA4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Memberi contoh dalam kepatuhan terhadap peraturan perundang-undangan dalam melaksanakan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 xml:space="preserve">tugas, terutama kepada </w:t>
      </w:r>
      <w:proofErr w:type="spellStart"/>
      <w:r w:rsidR="00313B23">
        <w:rPr>
          <w:rFonts w:ascii="Bookman Old Style" w:hAnsi="Bookman Old Style"/>
          <w:lang w:val="en-US"/>
        </w:rPr>
        <w:t>pegawai</w:t>
      </w:r>
      <w:proofErr w:type="spellEnd"/>
      <w:r w:rsidRPr="00A41279">
        <w:rPr>
          <w:rFonts w:ascii="Bookman Old Style" w:hAnsi="Bookman Old Style"/>
        </w:rPr>
        <w:t xml:space="preserve"> yang berada di bawah pengawasan saya dan sesama pegawai</w:t>
      </w:r>
      <w:r w:rsidR="00ED14BE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di lingkungan kerja saya secara konsisten;</w:t>
      </w:r>
      <w:bookmarkStart w:id="0" w:name="_GoBack"/>
      <w:bookmarkEnd w:id="0"/>
    </w:p>
    <w:p w:rsidR="006132E2" w:rsidRPr="00A41279" w:rsidRDefault="00F32BA4" w:rsidP="00313B23">
      <w:pPr>
        <w:pStyle w:val="ListParagraph"/>
        <w:numPr>
          <w:ilvl w:val="0"/>
          <w:numId w:val="2"/>
        </w:numPr>
        <w:spacing w:after="0" w:line="312" w:lineRule="auto"/>
        <w:ind w:left="426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Pakta integritas ini dibuat dengan penuh kesadaran dan tanpa ada paksaan dari pihak manapun</w:t>
      </w:r>
      <w:r w:rsidR="00313B23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dan dapat dipertanggungjawabkan dengan segala akibat hukumnya.</w:t>
      </w:r>
    </w:p>
    <w:p w:rsidR="00685497" w:rsidRPr="00A41279" w:rsidRDefault="00685497" w:rsidP="00A41279">
      <w:pPr>
        <w:pStyle w:val="ListParagraph"/>
        <w:spacing w:after="0" w:line="120" w:lineRule="auto"/>
        <w:jc w:val="both"/>
        <w:rPr>
          <w:rFonts w:ascii="Bookman Old Style" w:hAnsi="Bookman Old Style"/>
        </w:rPr>
      </w:pPr>
    </w:p>
    <w:p w:rsidR="00F32BA4" w:rsidRPr="00A41279" w:rsidRDefault="00F32BA4" w:rsidP="00A41279">
      <w:pPr>
        <w:spacing w:after="0" w:line="312" w:lineRule="auto"/>
        <w:ind w:firstLine="1134"/>
        <w:jc w:val="both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Apabila saya melanggar hal-hal yang telah saya nyatakan dalam pakta integritas ini, saya</w:t>
      </w:r>
      <w:r w:rsidR="00A41279" w:rsidRPr="00A41279">
        <w:rPr>
          <w:rFonts w:ascii="Bookman Old Style" w:hAnsi="Bookman Old Style"/>
          <w:lang w:val="en-US"/>
        </w:rPr>
        <w:t xml:space="preserve"> </w:t>
      </w:r>
      <w:r w:rsidRPr="00A41279">
        <w:rPr>
          <w:rFonts w:ascii="Bookman Old Style" w:hAnsi="Bookman Old Style"/>
        </w:rPr>
        <w:t>bersedia dikenakan sanksi sesuai dengan ketentuan peraturan perundang-undangan yang berlaku.</w:t>
      </w:r>
    </w:p>
    <w:p w:rsidR="00F32BA4" w:rsidRPr="00A41279" w:rsidRDefault="00F32BA4" w:rsidP="006132E2">
      <w:pPr>
        <w:spacing w:after="0" w:line="240" w:lineRule="auto"/>
        <w:ind w:left="5760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....................., ......</w:t>
      </w:r>
      <w:r w:rsidR="006918B1" w:rsidRPr="00A41279">
        <w:rPr>
          <w:rFonts w:ascii="Bookman Old Style" w:hAnsi="Bookman Old Style"/>
        </w:rPr>
        <w:t>......................... 201</w:t>
      </w:r>
      <w:r w:rsidR="00FE6706">
        <w:rPr>
          <w:rFonts w:ascii="Bookman Old Style" w:hAnsi="Bookman Old Style"/>
        </w:rPr>
        <w:t>9</w:t>
      </w:r>
    </w:p>
    <w:p w:rsidR="006132E2" w:rsidRPr="00A41279" w:rsidRDefault="006132E2" w:rsidP="006132E2">
      <w:pPr>
        <w:spacing w:after="0" w:line="240" w:lineRule="auto"/>
        <w:ind w:left="5760"/>
        <w:rPr>
          <w:rFonts w:ascii="Bookman Old Style" w:hAnsi="Bookman Old Style"/>
        </w:rPr>
      </w:pPr>
    </w:p>
    <w:p w:rsidR="00F32BA4" w:rsidRPr="00A41279" w:rsidRDefault="00F32BA4" w:rsidP="006132E2">
      <w:pPr>
        <w:spacing w:after="0" w:line="240" w:lineRule="auto"/>
        <w:ind w:left="5040" w:firstLine="720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Pembuat Pernyataan,</w:t>
      </w:r>
    </w:p>
    <w:p w:rsidR="006132E2" w:rsidRPr="00A41279" w:rsidRDefault="006132E2" w:rsidP="006132E2">
      <w:pPr>
        <w:spacing w:after="0" w:line="240" w:lineRule="auto"/>
        <w:ind w:left="5040" w:firstLine="720"/>
        <w:rPr>
          <w:rFonts w:ascii="Bookman Old Style" w:hAnsi="Bookman Old Style"/>
        </w:rPr>
      </w:pPr>
    </w:p>
    <w:p w:rsidR="006132E2" w:rsidRPr="00A41279" w:rsidRDefault="006132E2" w:rsidP="006132E2">
      <w:pPr>
        <w:spacing w:after="0" w:line="240" w:lineRule="auto"/>
        <w:ind w:left="5040" w:firstLine="720"/>
        <w:rPr>
          <w:rFonts w:ascii="Bookman Old Style" w:hAnsi="Bookman Old Style"/>
        </w:rPr>
      </w:pPr>
    </w:p>
    <w:p w:rsidR="00F32BA4" w:rsidRPr="00990DB1" w:rsidRDefault="00F32BA4" w:rsidP="006132E2">
      <w:pPr>
        <w:spacing w:after="0" w:line="240" w:lineRule="auto"/>
        <w:ind w:left="5040" w:firstLine="720"/>
        <w:rPr>
          <w:rFonts w:ascii="Bookman Old Style" w:hAnsi="Bookman Old Style"/>
          <w:lang w:val="en-US"/>
        </w:rPr>
      </w:pPr>
      <w:r w:rsidRPr="00A41279">
        <w:rPr>
          <w:rFonts w:ascii="Bookman Old Style" w:hAnsi="Bookman Old Style"/>
        </w:rPr>
        <w:t xml:space="preserve">Materai </w:t>
      </w:r>
      <w:proofErr w:type="spellStart"/>
      <w:r w:rsidR="00990DB1">
        <w:rPr>
          <w:rFonts w:ascii="Bookman Old Style" w:hAnsi="Bookman Old Style"/>
          <w:lang w:val="en-US"/>
        </w:rPr>
        <w:t>secukupnya</w:t>
      </w:r>
      <w:proofErr w:type="spellEnd"/>
    </w:p>
    <w:p w:rsidR="006132E2" w:rsidRPr="00A41279" w:rsidRDefault="006132E2" w:rsidP="006132E2">
      <w:pPr>
        <w:spacing w:after="0" w:line="240" w:lineRule="auto"/>
        <w:ind w:left="5040" w:firstLine="720"/>
        <w:rPr>
          <w:rFonts w:ascii="Bookman Old Style" w:hAnsi="Bookman Old Style"/>
        </w:rPr>
      </w:pPr>
    </w:p>
    <w:p w:rsidR="00F32BA4" w:rsidRPr="00A41279" w:rsidRDefault="00F32BA4" w:rsidP="006132E2">
      <w:pPr>
        <w:spacing w:after="0" w:line="240" w:lineRule="auto"/>
        <w:ind w:left="5040" w:firstLine="720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(...........................................)</w:t>
      </w:r>
    </w:p>
    <w:p w:rsidR="00F32BA4" w:rsidRPr="00A41279" w:rsidRDefault="00F32BA4" w:rsidP="006132E2">
      <w:pPr>
        <w:spacing w:after="0" w:line="240" w:lineRule="auto"/>
        <w:ind w:left="5040" w:firstLine="720"/>
        <w:rPr>
          <w:rFonts w:ascii="Bookman Old Style" w:hAnsi="Bookman Old Style"/>
        </w:rPr>
      </w:pPr>
      <w:r w:rsidRPr="00A41279">
        <w:rPr>
          <w:rFonts w:ascii="Bookman Old Style" w:hAnsi="Bookman Old Style"/>
        </w:rPr>
        <w:t>NIP</w:t>
      </w:r>
    </w:p>
    <w:p w:rsidR="00C53D37" w:rsidRPr="00A41279" w:rsidRDefault="00C53D37" w:rsidP="006132E2">
      <w:pPr>
        <w:spacing w:after="0" w:line="240" w:lineRule="auto"/>
        <w:rPr>
          <w:rFonts w:ascii="Bookman Old Style" w:hAnsi="Bookman Old Style"/>
        </w:rPr>
      </w:pPr>
    </w:p>
    <w:sectPr w:rsidR="00C53D37" w:rsidRPr="00A41279" w:rsidSect="00B07E2B">
      <w:pgSz w:w="12474" w:h="18711" w:code="9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A4CA3"/>
    <w:multiLevelType w:val="hybridMultilevel"/>
    <w:tmpl w:val="ABB245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B7E99"/>
    <w:multiLevelType w:val="hybridMultilevel"/>
    <w:tmpl w:val="0702465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7E2B"/>
    <w:rsid w:val="000B42B2"/>
    <w:rsid w:val="001749E7"/>
    <w:rsid w:val="002F6874"/>
    <w:rsid w:val="00313B23"/>
    <w:rsid w:val="00321C98"/>
    <w:rsid w:val="00463D4D"/>
    <w:rsid w:val="004A0217"/>
    <w:rsid w:val="004E26AA"/>
    <w:rsid w:val="005351B6"/>
    <w:rsid w:val="006132E2"/>
    <w:rsid w:val="00685497"/>
    <w:rsid w:val="006918B1"/>
    <w:rsid w:val="006B22B7"/>
    <w:rsid w:val="006F1A1D"/>
    <w:rsid w:val="007B4734"/>
    <w:rsid w:val="007F56DF"/>
    <w:rsid w:val="00892C46"/>
    <w:rsid w:val="008D6091"/>
    <w:rsid w:val="00942123"/>
    <w:rsid w:val="00990DB1"/>
    <w:rsid w:val="009A5D88"/>
    <w:rsid w:val="009D4862"/>
    <w:rsid w:val="00A001B1"/>
    <w:rsid w:val="00A076D9"/>
    <w:rsid w:val="00A41279"/>
    <w:rsid w:val="00B07E2B"/>
    <w:rsid w:val="00B11392"/>
    <w:rsid w:val="00BB6A17"/>
    <w:rsid w:val="00C53D37"/>
    <w:rsid w:val="00CE55EC"/>
    <w:rsid w:val="00E16F49"/>
    <w:rsid w:val="00ED14BE"/>
    <w:rsid w:val="00F32BA4"/>
    <w:rsid w:val="00FE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89346-7A12-4752-8378-9EE5F316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Windows User</cp:lastModifiedBy>
  <cp:revision>20</cp:revision>
  <cp:lastPrinted>2019-08-23T03:33:00Z</cp:lastPrinted>
  <dcterms:created xsi:type="dcterms:W3CDTF">2017-02-08T11:38:00Z</dcterms:created>
  <dcterms:modified xsi:type="dcterms:W3CDTF">2019-08-23T04:01:00Z</dcterms:modified>
</cp:coreProperties>
</file>